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E0D6A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204DF7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Толстая Галина Викторовна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204DF7">
        <w:rPr>
          <w:rFonts w:ascii="Times New Roman" w:hAnsi="Times New Roman" w:cs="Times New Roman"/>
          <w:sz w:val="24"/>
          <w:szCs w:val="24"/>
        </w:rPr>
        <w:t>Специалист 1 разряда отдела организационной, правовой работы и кадров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E0D6A">
        <w:rPr>
          <w:rFonts w:ascii="Times New Roman" w:hAnsi="Times New Roman" w:cs="Times New Roman"/>
          <w:sz w:val="24"/>
          <w:szCs w:val="24"/>
          <w:u w:val="single"/>
        </w:rPr>
        <w:t>148348</w:t>
      </w:r>
      <w:r w:rsidR="00D952FE">
        <w:rPr>
          <w:rFonts w:ascii="Times New Roman" w:hAnsi="Times New Roman" w:cs="Times New Roman"/>
          <w:sz w:val="24"/>
          <w:szCs w:val="24"/>
          <w:u w:val="single"/>
        </w:rPr>
        <w:t>,91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204DF7" w:rsidP="00204D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204DF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277BF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294AEE" w:rsidRDefault="00204DF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F27F09" w:rsidRDefault="00204DF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294AEE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770" w:type="dxa"/>
          </w:tcPr>
          <w:p w:rsidR="00F27F09" w:rsidRDefault="00204DF7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4E0D6A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0D6A">
        <w:rPr>
          <w:rFonts w:ascii="Times New Roman" w:hAnsi="Times New Roman" w:cs="Times New Roman"/>
          <w:sz w:val="24"/>
          <w:szCs w:val="24"/>
        </w:rPr>
        <w:t>состоянию на 31.12.2011</w:t>
      </w:r>
      <w:r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E0D6A">
        <w:rPr>
          <w:rFonts w:ascii="Times New Roman" w:hAnsi="Times New Roman" w:cs="Times New Roman"/>
          <w:sz w:val="24"/>
          <w:szCs w:val="24"/>
          <w:u w:val="single"/>
        </w:rPr>
        <w:t>90</w:t>
      </w:r>
      <w:r w:rsidR="00204DF7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2E273B">
        <w:rPr>
          <w:rFonts w:ascii="Times New Roman" w:hAnsi="Times New Roman" w:cs="Times New Roman"/>
          <w:sz w:val="24"/>
          <w:szCs w:val="24"/>
          <w:u w:val="single"/>
        </w:rPr>
        <w:t>,00</w:t>
      </w:r>
      <w:bookmarkStart w:id="0" w:name="_GoBack"/>
      <w:bookmarkEnd w:id="0"/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204DF7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204DF7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277BF1" w:rsidRDefault="00277BF1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45F53"/>
    <w:rsid w:val="001C6F13"/>
    <w:rsid w:val="00204DF7"/>
    <w:rsid w:val="00277BF1"/>
    <w:rsid w:val="0029101A"/>
    <w:rsid w:val="00294AEE"/>
    <w:rsid w:val="002E273B"/>
    <w:rsid w:val="00477678"/>
    <w:rsid w:val="004E0D6A"/>
    <w:rsid w:val="00524C0F"/>
    <w:rsid w:val="00674780"/>
    <w:rsid w:val="00675545"/>
    <w:rsid w:val="0082077E"/>
    <w:rsid w:val="008B0263"/>
    <w:rsid w:val="00957AA4"/>
    <w:rsid w:val="00AE2ACA"/>
    <w:rsid w:val="00B46AE9"/>
    <w:rsid w:val="00D55A7B"/>
    <w:rsid w:val="00D952FE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7915-A5EF-4E54-A4BB-D2EB7997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2011-05-19T05:33:00Z</dcterms:created>
  <dcterms:modified xsi:type="dcterms:W3CDTF">2012-05-10T07:25:00Z</dcterms:modified>
</cp:coreProperties>
</file>