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88" w:type="dxa"/>
        <w:tblLayout w:type="fixed"/>
        <w:tblLook w:val="0000" w:firstRow="0" w:lastRow="0" w:firstColumn="0" w:lastColumn="0" w:noHBand="0" w:noVBand="0"/>
      </w:tblPr>
      <w:tblGrid>
        <w:gridCol w:w="5683"/>
      </w:tblGrid>
      <w:tr w:rsidR="00860622" w:rsidRPr="00D63410" w:rsidTr="00D2646C">
        <w:trPr>
          <w:trHeight w:val="444"/>
        </w:trPr>
        <w:tc>
          <w:tcPr>
            <w:tcW w:w="5683" w:type="dxa"/>
          </w:tcPr>
          <w:p w:rsidR="00860622" w:rsidRDefault="00860622" w:rsidP="00D2646C">
            <w:pPr>
              <w:jc w:val="center"/>
            </w:pPr>
            <w:r>
              <w:t xml:space="preserve">Руководителю Управления </w:t>
            </w:r>
            <w:proofErr w:type="spellStart"/>
            <w:r>
              <w:t>Роскомнадзора</w:t>
            </w:r>
            <w:proofErr w:type="spellEnd"/>
            <w:r>
              <w:t xml:space="preserve"> по Смоленской области</w:t>
            </w:r>
          </w:p>
          <w:p w:rsidR="00860622" w:rsidRPr="00D63410" w:rsidRDefault="00860622" w:rsidP="00D2646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А.А.Жукову</w:t>
            </w:r>
            <w:proofErr w:type="spellEnd"/>
          </w:p>
        </w:tc>
      </w:tr>
      <w:tr w:rsidR="00860622" w:rsidRPr="00D63410" w:rsidTr="00D2646C">
        <w:tc>
          <w:tcPr>
            <w:tcW w:w="5683" w:type="dxa"/>
          </w:tcPr>
          <w:p w:rsidR="00860622" w:rsidRPr="00D63410" w:rsidRDefault="00860622" w:rsidP="00D2646C">
            <w:pPr>
              <w:jc w:val="center"/>
              <w:rPr>
                <w:sz w:val="20"/>
                <w:szCs w:val="20"/>
              </w:rPr>
            </w:pPr>
          </w:p>
        </w:tc>
      </w:tr>
      <w:tr w:rsidR="00860622" w:rsidRPr="00D63410" w:rsidTr="00D2646C">
        <w:tc>
          <w:tcPr>
            <w:tcW w:w="5683" w:type="dxa"/>
          </w:tcPr>
          <w:p w:rsidR="00860622" w:rsidRPr="00D63410" w:rsidRDefault="00860622" w:rsidP="00D2646C">
            <w:r w:rsidRPr="00D63410">
              <w:t>от гр.        __________________________________</w:t>
            </w:r>
          </w:p>
          <w:p w:rsidR="00860622" w:rsidRPr="00D63410" w:rsidRDefault="00860622" w:rsidP="00D2646C">
            <w:pPr>
              <w:jc w:val="center"/>
              <w:rPr>
                <w:sz w:val="20"/>
                <w:szCs w:val="20"/>
              </w:rPr>
            </w:pPr>
            <w:r w:rsidRPr="00D63410">
              <w:rPr>
                <w:sz w:val="20"/>
                <w:szCs w:val="20"/>
                <w:vertAlign w:val="superscript"/>
              </w:rPr>
              <w:t xml:space="preserve"> </w:t>
            </w:r>
            <w:r w:rsidRPr="00D63410">
              <w:rPr>
                <w:sz w:val="20"/>
                <w:szCs w:val="20"/>
              </w:rPr>
              <w:t>фамилия, имя, отчество</w:t>
            </w:r>
          </w:p>
          <w:p w:rsidR="00860622" w:rsidRPr="00D63410" w:rsidRDefault="00860622" w:rsidP="00D2646C">
            <w:pPr>
              <w:jc w:val="right"/>
              <w:rPr>
                <w:vertAlign w:val="superscript"/>
              </w:rPr>
            </w:pPr>
            <w:r w:rsidRPr="00D63410">
              <w:rPr>
                <w:vertAlign w:val="superscript"/>
              </w:rPr>
              <w:t>______________________________________________________________</w:t>
            </w:r>
          </w:p>
          <w:p w:rsidR="00860622" w:rsidRPr="00D63410" w:rsidRDefault="00860622" w:rsidP="00D2646C">
            <w:pPr>
              <w:jc w:val="center"/>
              <w:rPr>
                <w:sz w:val="20"/>
                <w:szCs w:val="20"/>
              </w:rPr>
            </w:pPr>
            <w:r w:rsidRPr="00D63410">
              <w:rPr>
                <w:sz w:val="20"/>
                <w:szCs w:val="20"/>
              </w:rPr>
              <w:t>гражданина Российской Федерации, претендующего на замещение вакантной должности государственной гражданской службы Российской Федерации</w:t>
            </w:r>
          </w:p>
          <w:p w:rsidR="00860622" w:rsidRPr="00D63410" w:rsidRDefault="00860622" w:rsidP="00D2646C">
            <w:pPr>
              <w:jc w:val="center"/>
              <w:rPr>
                <w:sz w:val="20"/>
                <w:szCs w:val="20"/>
              </w:rPr>
            </w:pPr>
          </w:p>
        </w:tc>
      </w:tr>
      <w:tr w:rsidR="00860622" w:rsidRPr="00D63410" w:rsidTr="00D2646C">
        <w:tc>
          <w:tcPr>
            <w:tcW w:w="5683" w:type="dxa"/>
          </w:tcPr>
          <w:p w:rsidR="00860622" w:rsidRPr="00D63410" w:rsidRDefault="00860622" w:rsidP="00D2646C">
            <w:r w:rsidRPr="00D63410">
              <w:t>Проживающег</w:t>
            </w:r>
            <w:proofErr w:type="gramStart"/>
            <w:r w:rsidRPr="00D63410">
              <w:t>о(</w:t>
            </w:r>
            <w:proofErr w:type="gramEnd"/>
            <w:r w:rsidRPr="00D63410">
              <w:t>ей) по адресу:</w:t>
            </w:r>
            <w:r>
              <w:t>___________________</w:t>
            </w:r>
          </w:p>
        </w:tc>
      </w:tr>
      <w:tr w:rsidR="00860622" w:rsidRPr="00D63410" w:rsidTr="00D2646C">
        <w:tc>
          <w:tcPr>
            <w:tcW w:w="5683" w:type="dxa"/>
          </w:tcPr>
          <w:p w:rsidR="00860622" w:rsidRPr="00D63410" w:rsidRDefault="00860622" w:rsidP="00D2646C">
            <w:pPr>
              <w:jc w:val="right"/>
            </w:pPr>
            <w:r w:rsidRPr="00D63410">
              <w:t>_______________________________________</w:t>
            </w:r>
          </w:p>
          <w:p w:rsidR="00860622" w:rsidRPr="00D63410" w:rsidRDefault="00860622" w:rsidP="00D2646C">
            <w:pPr>
              <w:jc w:val="center"/>
              <w:rPr>
                <w:sz w:val="20"/>
                <w:szCs w:val="20"/>
              </w:rPr>
            </w:pPr>
            <w:r w:rsidRPr="00D63410">
              <w:t xml:space="preserve">                                  </w:t>
            </w:r>
            <w:r w:rsidRPr="00D63410">
              <w:rPr>
                <w:sz w:val="20"/>
                <w:szCs w:val="20"/>
              </w:rPr>
              <w:t>почтовый адрес</w:t>
            </w:r>
            <w:r w:rsidRPr="00D63410">
              <w:rPr>
                <w:sz w:val="20"/>
                <w:szCs w:val="20"/>
              </w:rPr>
              <w:tab/>
            </w:r>
            <w:r w:rsidRPr="00D63410">
              <w:rPr>
                <w:sz w:val="20"/>
                <w:szCs w:val="20"/>
              </w:rPr>
              <w:tab/>
            </w:r>
          </w:p>
        </w:tc>
      </w:tr>
      <w:tr w:rsidR="00860622" w:rsidRPr="00D63410" w:rsidTr="00D2646C">
        <w:tc>
          <w:tcPr>
            <w:tcW w:w="5683" w:type="dxa"/>
          </w:tcPr>
          <w:p w:rsidR="00860622" w:rsidRPr="00D63410" w:rsidRDefault="00860622" w:rsidP="00D2646C">
            <w:pPr>
              <w:jc w:val="right"/>
            </w:pPr>
            <w:r w:rsidRPr="00D63410">
              <w:t>_______________________________________</w:t>
            </w:r>
          </w:p>
          <w:p w:rsidR="00860622" w:rsidRPr="00D63410" w:rsidRDefault="00860622" w:rsidP="00D2646C">
            <w:pPr>
              <w:jc w:val="center"/>
              <w:rPr>
                <w:sz w:val="20"/>
                <w:szCs w:val="20"/>
              </w:rPr>
            </w:pPr>
            <w:r w:rsidRPr="00D63410">
              <w:rPr>
                <w:sz w:val="20"/>
                <w:szCs w:val="20"/>
              </w:rPr>
              <w:t xml:space="preserve">                             телефон</w:t>
            </w:r>
          </w:p>
        </w:tc>
      </w:tr>
    </w:tbl>
    <w:p w:rsidR="00860622" w:rsidRPr="00D63410" w:rsidRDefault="00860622" w:rsidP="00860622">
      <w:pPr>
        <w:spacing w:after="120" w:line="360" w:lineRule="auto"/>
        <w:jc w:val="center"/>
        <w:rPr>
          <w:spacing w:val="20"/>
        </w:rPr>
      </w:pPr>
      <w:r w:rsidRPr="00D63410">
        <w:rPr>
          <w:spacing w:val="20"/>
        </w:rPr>
        <w:t>Заявление</w:t>
      </w:r>
    </w:p>
    <w:p w:rsidR="00860622" w:rsidRPr="00860622" w:rsidRDefault="00860622" w:rsidP="00860622">
      <w:pPr>
        <w:jc w:val="both"/>
        <w:rPr>
          <w:b/>
          <w:sz w:val="20"/>
          <w:szCs w:val="20"/>
        </w:rPr>
      </w:pPr>
      <w:r w:rsidRPr="00D63410">
        <w:tab/>
        <w:t>Прошу допустить меня к участию в конкурсе на замещение</w:t>
      </w:r>
      <w:r>
        <w:t xml:space="preserve"> </w:t>
      </w:r>
      <w:r w:rsidRPr="00D63410">
        <w:t xml:space="preserve">вакантной        должности     государственной      гражданской     </w:t>
      </w:r>
      <w:r>
        <w:t xml:space="preserve">службы </w:t>
      </w:r>
      <w:r>
        <w:rPr>
          <w:b/>
        </w:rPr>
        <w:t>ведущего специалиста-эксперта отдела по защите прав субъектов персональных данных, надзора в сфере связи и информационных технологий.</w:t>
      </w:r>
      <w:bookmarkStart w:id="0" w:name="_GoBack"/>
      <w:bookmarkEnd w:id="0"/>
    </w:p>
    <w:p w:rsidR="00860622" w:rsidRPr="00D63410" w:rsidRDefault="00860622" w:rsidP="00860622">
      <w:pPr>
        <w:jc w:val="center"/>
        <w:rPr>
          <w:vertAlign w:val="superscript"/>
        </w:rPr>
      </w:pPr>
    </w:p>
    <w:p w:rsidR="00860622" w:rsidRPr="00D63410" w:rsidRDefault="00860622" w:rsidP="00860622">
      <w:pPr>
        <w:spacing w:line="360" w:lineRule="auto"/>
        <w:ind w:firstLine="709"/>
      </w:pPr>
      <w:r w:rsidRPr="00D63410">
        <w:t xml:space="preserve">С условиями конкурса </w:t>
      </w:r>
      <w:proofErr w:type="gramStart"/>
      <w:r w:rsidRPr="00D63410">
        <w:t>ознакомлен</w:t>
      </w:r>
      <w:proofErr w:type="gramEnd"/>
      <w:r w:rsidRPr="00D63410">
        <w:t xml:space="preserve"> (ознакомлена) и согласен (согласна).</w:t>
      </w:r>
    </w:p>
    <w:p w:rsidR="00860622" w:rsidRPr="00D63410" w:rsidRDefault="00860622" w:rsidP="00860622">
      <w:pPr>
        <w:spacing w:line="360" w:lineRule="auto"/>
      </w:pPr>
      <w:r w:rsidRPr="00D63410">
        <w:tab/>
        <w:t xml:space="preserve">К заявлению прилагаю: 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1553"/>
      </w:tblGrid>
      <w:tr w:rsidR="00860622" w:rsidRPr="00D63410" w:rsidTr="00D2646C">
        <w:tc>
          <w:tcPr>
            <w:tcW w:w="468" w:type="dxa"/>
          </w:tcPr>
          <w:p w:rsidR="00860622" w:rsidRPr="00D63410" w:rsidRDefault="00860622" w:rsidP="00D2646C"/>
        </w:tc>
        <w:tc>
          <w:tcPr>
            <w:tcW w:w="4500" w:type="dxa"/>
          </w:tcPr>
          <w:p w:rsidR="00860622" w:rsidRPr="00D63410" w:rsidRDefault="00860622" w:rsidP="00D2646C">
            <w:r w:rsidRPr="00D63410">
              <w:t>Документ</w:t>
            </w:r>
          </w:p>
        </w:tc>
        <w:tc>
          <w:tcPr>
            <w:tcW w:w="1553" w:type="dxa"/>
          </w:tcPr>
          <w:p w:rsidR="00860622" w:rsidRPr="00D63410" w:rsidRDefault="00860622" w:rsidP="00D2646C">
            <w:r w:rsidRPr="00D63410">
              <w:t>Кол-во листов</w:t>
            </w:r>
          </w:p>
        </w:tc>
      </w:tr>
      <w:tr w:rsidR="00860622" w:rsidRPr="00D63410" w:rsidTr="00D2646C">
        <w:tc>
          <w:tcPr>
            <w:tcW w:w="468" w:type="dxa"/>
          </w:tcPr>
          <w:p w:rsidR="00860622" w:rsidRPr="00D63410" w:rsidRDefault="00860622" w:rsidP="00D2646C">
            <w:r w:rsidRPr="00D63410">
              <w:t>1.</w:t>
            </w:r>
          </w:p>
        </w:tc>
        <w:tc>
          <w:tcPr>
            <w:tcW w:w="4500" w:type="dxa"/>
          </w:tcPr>
          <w:p w:rsidR="00860622" w:rsidRPr="00D63410" w:rsidRDefault="00860622" w:rsidP="00D2646C">
            <w:r w:rsidRPr="00D63410">
              <w:t xml:space="preserve">анкета с фотографией </w:t>
            </w:r>
          </w:p>
        </w:tc>
        <w:tc>
          <w:tcPr>
            <w:tcW w:w="1553" w:type="dxa"/>
          </w:tcPr>
          <w:p w:rsidR="00860622" w:rsidRPr="00D63410" w:rsidRDefault="00860622" w:rsidP="00D2646C"/>
        </w:tc>
      </w:tr>
      <w:tr w:rsidR="00860622" w:rsidRPr="00D63410" w:rsidTr="00D2646C">
        <w:tc>
          <w:tcPr>
            <w:tcW w:w="468" w:type="dxa"/>
          </w:tcPr>
          <w:p w:rsidR="00860622" w:rsidRPr="00D63410" w:rsidRDefault="00860622" w:rsidP="00D2646C">
            <w:r w:rsidRPr="00D63410">
              <w:t>2.</w:t>
            </w:r>
          </w:p>
        </w:tc>
        <w:tc>
          <w:tcPr>
            <w:tcW w:w="4500" w:type="dxa"/>
          </w:tcPr>
          <w:p w:rsidR="00860622" w:rsidRPr="00D63410" w:rsidRDefault="00860622" w:rsidP="00D2646C">
            <w:r w:rsidRPr="00D63410">
              <w:t>копия паспорта или заменяющий его документ</w:t>
            </w:r>
          </w:p>
        </w:tc>
        <w:tc>
          <w:tcPr>
            <w:tcW w:w="1553" w:type="dxa"/>
          </w:tcPr>
          <w:p w:rsidR="00860622" w:rsidRPr="00D63410" w:rsidRDefault="00860622" w:rsidP="00D2646C"/>
        </w:tc>
      </w:tr>
      <w:tr w:rsidR="00860622" w:rsidRPr="00D63410" w:rsidTr="00D2646C">
        <w:tc>
          <w:tcPr>
            <w:tcW w:w="468" w:type="dxa"/>
          </w:tcPr>
          <w:p w:rsidR="00860622" w:rsidRPr="00D63410" w:rsidRDefault="00860622" w:rsidP="00D2646C">
            <w:r w:rsidRPr="00D63410">
              <w:t>3.</w:t>
            </w:r>
          </w:p>
        </w:tc>
        <w:tc>
          <w:tcPr>
            <w:tcW w:w="4500" w:type="dxa"/>
          </w:tcPr>
          <w:p w:rsidR="00860622" w:rsidRPr="00D63410" w:rsidRDefault="00860622" w:rsidP="00D2646C">
            <w:r w:rsidRPr="00D63410">
              <w:t>копия трудовой книжки</w:t>
            </w:r>
          </w:p>
        </w:tc>
        <w:tc>
          <w:tcPr>
            <w:tcW w:w="1553" w:type="dxa"/>
          </w:tcPr>
          <w:p w:rsidR="00860622" w:rsidRPr="00D63410" w:rsidRDefault="00860622" w:rsidP="00D2646C"/>
        </w:tc>
      </w:tr>
      <w:tr w:rsidR="00860622" w:rsidRPr="00D63410" w:rsidTr="00D2646C">
        <w:tc>
          <w:tcPr>
            <w:tcW w:w="468" w:type="dxa"/>
          </w:tcPr>
          <w:p w:rsidR="00860622" w:rsidRPr="00D63410" w:rsidRDefault="00860622" w:rsidP="00D2646C">
            <w:r w:rsidRPr="00D63410">
              <w:t>4.</w:t>
            </w:r>
          </w:p>
        </w:tc>
        <w:tc>
          <w:tcPr>
            <w:tcW w:w="4500" w:type="dxa"/>
          </w:tcPr>
          <w:p w:rsidR="00860622" w:rsidRPr="00D63410" w:rsidRDefault="00860622" w:rsidP="00D2646C">
            <w:r w:rsidRPr="00D63410">
              <w:t>медицинская справка</w:t>
            </w:r>
          </w:p>
        </w:tc>
        <w:tc>
          <w:tcPr>
            <w:tcW w:w="1553" w:type="dxa"/>
          </w:tcPr>
          <w:p w:rsidR="00860622" w:rsidRPr="00D63410" w:rsidRDefault="00860622" w:rsidP="00D2646C"/>
        </w:tc>
      </w:tr>
      <w:tr w:rsidR="00860622" w:rsidRPr="00D63410" w:rsidTr="00D2646C">
        <w:tc>
          <w:tcPr>
            <w:tcW w:w="468" w:type="dxa"/>
          </w:tcPr>
          <w:p w:rsidR="00860622" w:rsidRPr="00D63410" w:rsidRDefault="00860622" w:rsidP="00D2646C">
            <w:r w:rsidRPr="00D63410">
              <w:t>5.</w:t>
            </w:r>
          </w:p>
        </w:tc>
        <w:tc>
          <w:tcPr>
            <w:tcW w:w="4500" w:type="dxa"/>
          </w:tcPr>
          <w:p w:rsidR="00860622" w:rsidRPr="00D63410" w:rsidRDefault="00860622" w:rsidP="00D2646C">
            <w:r w:rsidRPr="00D63410">
              <w:t>копии документов об образовании</w:t>
            </w:r>
          </w:p>
        </w:tc>
        <w:tc>
          <w:tcPr>
            <w:tcW w:w="1553" w:type="dxa"/>
          </w:tcPr>
          <w:p w:rsidR="00860622" w:rsidRPr="00D63410" w:rsidRDefault="00860622" w:rsidP="00D2646C"/>
        </w:tc>
      </w:tr>
      <w:tr w:rsidR="00860622" w:rsidRPr="00D63410" w:rsidTr="00D2646C">
        <w:tc>
          <w:tcPr>
            <w:tcW w:w="468" w:type="dxa"/>
          </w:tcPr>
          <w:p w:rsidR="00860622" w:rsidRPr="00D63410" w:rsidRDefault="00860622" w:rsidP="00D2646C">
            <w:r w:rsidRPr="00D63410">
              <w:t>6.</w:t>
            </w:r>
          </w:p>
        </w:tc>
        <w:tc>
          <w:tcPr>
            <w:tcW w:w="4500" w:type="dxa"/>
          </w:tcPr>
          <w:p w:rsidR="00860622" w:rsidRPr="00D63410" w:rsidRDefault="00860622" w:rsidP="00D2646C">
            <w:pPr>
              <w:rPr>
                <w:i/>
              </w:rPr>
            </w:pPr>
            <w:r w:rsidRPr="00D63410">
              <w:rPr>
                <w:i/>
              </w:rPr>
              <w:t>другие документы:</w:t>
            </w:r>
          </w:p>
        </w:tc>
        <w:tc>
          <w:tcPr>
            <w:tcW w:w="1553" w:type="dxa"/>
          </w:tcPr>
          <w:p w:rsidR="00860622" w:rsidRPr="00D63410" w:rsidRDefault="00860622" w:rsidP="00D2646C"/>
        </w:tc>
      </w:tr>
      <w:tr w:rsidR="00860622" w:rsidRPr="00D63410" w:rsidTr="00D2646C">
        <w:tc>
          <w:tcPr>
            <w:tcW w:w="468" w:type="dxa"/>
          </w:tcPr>
          <w:p w:rsidR="00860622" w:rsidRPr="00D63410" w:rsidRDefault="00860622" w:rsidP="00D2646C"/>
        </w:tc>
        <w:tc>
          <w:tcPr>
            <w:tcW w:w="4500" w:type="dxa"/>
          </w:tcPr>
          <w:p w:rsidR="00860622" w:rsidRPr="00D63410" w:rsidRDefault="00860622" w:rsidP="00D2646C"/>
        </w:tc>
        <w:tc>
          <w:tcPr>
            <w:tcW w:w="1553" w:type="dxa"/>
          </w:tcPr>
          <w:p w:rsidR="00860622" w:rsidRPr="00D63410" w:rsidRDefault="00860622" w:rsidP="00D2646C"/>
        </w:tc>
      </w:tr>
      <w:tr w:rsidR="00860622" w:rsidRPr="00D63410" w:rsidTr="00D2646C">
        <w:tc>
          <w:tcPr>
            <w:tcW w:w="468" w:type="dxa"/>
          </w:tcPr>
          <w:p w:rsidR="00860622" w:rsidRPr="00D63410" w:rsidRDefault="00860622" w:rsidP="00D2646C"/>
        </w:tc>
        <w:tc>
          <w:tcPr>
            <w:tcW w:w="4500" w:type="dxa"/>
          </w:tcPr>
          <w:p w:rsidR="00860622" w:rsidRPr="00D63410" w:rsidRDefault="00860622" w:rsidP="00D2646C"/>
        </w:tc>
        <w:tc>
          <w:tcPr>
            <w:tcW w:w="1553" w:type="dxa"/>
          </w:tcPr>
          <w:p w:rsidR="00860622" w:rsidRPr="00D63410" w:rsidRDefault="00860622" w:rsidP="00D2646C"/>
        </w:tc>
      </w:tr>
      <w:tr w:rsidR="00860622" w:rsidRPr="00D63410" w:rsidTr="00D2646C">
        <w:tc>
          <w:tcPr>
            <w:tcW w:w="468" w:type="dxa"/>
          </w:tcPr>
          <w:p w:rsidR="00860622" w:rsidRPr="00D63410" w:rsidRDefault="00860622" w:rsidP="00D2646C"/>
        </w:tc>
        <w:tc>
          <w:tcPr>
            <w:tcW w:w="4500" w:type="dxa"/>
          </w:tcPr>
          <w:p w:rsidR="00860622" w:rsidRPr="00D63410" w:rsidRDefault="00860622" w:rsidP="00D2646C"/>
        </w:tc>
        <w:tc>
          <w:tcPr>
            <w:tcW w:w="1553" w:type="dxa"/>
          </w:tcPr>
          <w:p w:rsidR="00860622" w:rsidRPr="00D63410" w:rsidRDefault="00860622" w:rsidP="00D2646C"/>
        </w:tc>
      </w:tr>
      <w:tr w:rsidR="00860622" w:rsidRPr="00D63410" w:rsidTr="00D2646C">
        <w:tc>
          <w:tcPr>
            <w:tcW w:w="468" w:type="dxa"/>
          </w:tcPr>
          <w:p w:rsidR="00860622" w:rsidRPr="00D63410" w:rsidRDefault="00860622" w:rsidP="00D2646C"/>
        </w:tc>
        <w:tc>
          <w:tcPr>
            <w:tcW w:w="4500" w:type="dxa"/>
          </w:tcPr>
          <w:p w:rsidR="00860622" w:rsidRPr="00D63410" w:rsidRDefault="00860622" w:rsidP="00D2646C"/>
        </w:tc>
        <w:tc>
          <w:tcPr>
            <w:tcW w:w="1553" w:type="dxa"/>
          </w:tcPr>
          <w:p w:rsidR="00860622" w:rsidRPr="00D63410" w:rsidRDefault="00860622" w:rsidP="00D2646C"/>
        </w:tc>
      </w:tr>
      <w:tr w:rsidR="00860622" w:rsidRPr="00D63410" w:rsidTr="00D2646C">
        <w:tc>
          <w:tcPr>
            <w:tcW w:w="468" w:type="dxa"/>
          </w:tcPr>
          <w:p w:rsidR="00860622" w:rsidRPr="00D63410" w:rsidRDefault="00860622" w:rsidP="00D2646C"/>
        </w:tc>
        <w:tc>
          <w:tcPr>
            <w:tcW w:w="4500" w:type="dxa"/>
          </w:tcPr>
          <w:p w:rsidR="00860622" w:rsidRPr="00D63410" w:rsidRDefault="00860622" w:rsidP="00D2646C"/>
        </w:tc>
        <w:tc>
          <w:tcPr>
            <w:tcW w:w="1553" w:type="dxa"/>
          </w:tcPr>
          <w:p w:rsidR="00860622" w:rsidRPr="00D63410" w:rsidRDefault="00860622" w:rsidP="00D2646C"/>
        </w:tc>
      </w:tr>
    </w:tbl>
    <w:p w:rsidR="00860622" w:rsidRPr="00D63410" w:rsidRDefault="00860622" w:rsidP="00860622">
      <w:r>
        <w:t>______________          ___________                     __________________</w:t>
      </w:r>
    </w:p>
    <w:p w:rsidR="00860622" w:rsidRPr="00D63410" w:rsidRDefault="00860622" w:rsidP="00860622">
      <w:pPr>
        <w:ind w:left="-142"/>
        <w:rPr>
          <w:sz w:val="20"/>
          <w:szCs w:val="20"/>
          <w:vertAlign w:val="superscript"/>
        </w:rPr>
      </w:pPr>
      <w:r w:rsidRPr="00D63410">
        <w:rPr>
          <w:sz w:val="20"/>
          <w:szCs w:val="20"/>
        </w:rPr>
        <w:t xml:space="preserve">           дата</w:t>
      </w:r>
      <w:r w:rsidRPr="00D63410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подпись                                  </w:t>
      </w:r>
      <w:r w:rsidRPr="00D63410">
        <w:rPr>
          <w:sz w:val="20"/>
          <w:szCs w:val="20"/>
        </w:rPr>
        <w:t xml:space="preserve"> расшифровка подписи</w:t>
      </w:r>
      <w:r w:rsidRPr="00D63410">
        <w:rPr>
          <w:sz w:val="20"/>
          <w:szCs w:val="20"/>
          <w:vertAlign w:val="superscript"/>
        </w:rPr>
        <w:tab/>
      </w:r>
    </w:p>
    <w:p w:rsidR="000E2EEF" w:rsidRDefault="00860622"/>
    <w:sectPr w:rsidR="000E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10"/>
    <w:rsid w:val="00654A45"/>
    <w:rsid w:val="007408E4"/>
    <w:rsid w:val="00860622"/>
    <w:rsid w:val="00D9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2019-06-11T12:11:00Z</dcterms:created>
  <dcterms:modified xsi:type="dcterms:W3CDTF">2019-06-11T12:11:00Z</dcterms:modified>
</cp:coreProperties>
</file>